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C29" w:rsidRDefault="000E3918">
      <w:r>
        <w:rPr>
          <w:noProof/>
        </w:rPr>
        <w:drawing>
          <wp:inline distT="0" distB="0" distL="0" distR="0">
            <wp:extent cx="5267325" cy="3857625"/>
            <wp:effectExtent l="19050" t="0" r="9525" b="0"/>
            <wp:docPr id="1" name="图片 1" descr="C:\Users\huqian0120\Pictures\TM201901221612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uqian0120\Pictures\TM20190122161237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0C29" w:rsidSect="00F40C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DB2" w:rsidRDefault="00B64DB2" w:rsidP="000E3918">
      <w:r>
        <w:separator/>
      </w:r>
    </w:p>
  </w:endnote>
  <w:endnote w:type="continuationSeparator" w:id="0">
    <w:p w:rsidR="00B64DB2" w:rsidRDefault="00B64DB2" w:rsidP="000E39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DB2" w:rsidRDefault="00B64DB2" w:rsidP="000E3918">
      <w:r>
        <w:separator/>
      </w:r>
    </w:p>
  </w:footnote>
  <w:footnote w:type="continuationSeparator" w:id="0">
    <w:p w:rsidR="00B64DB2" w:rsidRDefault="00B64DB2" w:rsidP="000E39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E3918"/>
    <w:rsid w:val="000E3918"/>
    <w:rsid w:val="00B64DB2"/>
    <w:rsid w:val="00F40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C2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E39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E391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E39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E391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E391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E391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2019-01-22T08:15:00Z</dcterms:created>
  <dcterms:modified xsi:type="dcterms:W3CDTF">2019-01-22T08:15:00Z</dcterms:modified>
</cp:coreProperties>
</file>